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685" w:rsidRPr="00C13685" w:rsidRDefault="00C13685" w:rsidP="00C1368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3685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 w:rsidRPr="00C1368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Конспект занятия по теме:</w:t>
      </w:r>
    </w:p>
    <w:p w:rsidR="00C13685" w:rsidRPr="00C13685" w:rsidRDefault="00701FBD" w:rsidP="00C13685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“В</w:t>
      </w:r>
      <w:r w:rsidR="0030059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сем</w:t>
      </w: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советуем дружить</w:t>
      </w:r>
      <w:r w:rsidR="00300592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!</w:t>
      </w:r>
      <w:r w:rsidR="00C13685" w:rsidRPr="00C13685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”</w:t>
      </w: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36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Выполнила</w:t>
      </w:r>
    </w:p>
    <w:p w:rsidR="00C13685" w:rsidRPr="00C13685" w:rsidRDefault="00C13685" w:rsidP="00C136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C136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воспитатель:</w:t>
      </w:r>
    </w:p>
    <w:p w:rsidR="00C13685" w:rsidRPr="00C13685" w:rsidRDefault="00C13685" w:rsidP="00C13685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C136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Куренинова</w:t>
      </w:r>
      <w:proofErr w:type="spellEnd"/>
      <w:r w:rsidRPr="00C1368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В.Н.</w:t>
      </w: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C13685" w:rsidRDefault="00C13685" w:rsidP="00C1368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C13685" w:rsidRPr="00F4094F" w:rsidRDefault="00701FBD" w:rsidP="00F4094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Павловск 2020</w:t>
      </w:r>
    </w:p>
    <w:p w:rsidR="00C13685" w:rsidRPr="00C13685" w:rsidRDefault="00C13685" w:rsidP="00F4094F">
      <w:pPr>
        <w:spacing w:line="259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C13685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 xml:space="preserve">Конспект </w:t>
      </w:r>
      <w:r w:rsidR="00F4094F" w:rsidRPr="00F4094F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занятия </w:t>
      </w:r>
      <w:r w:rsidRPr="00C13685">
        <w:rPr>
          <w:rFonts w:ascii="Times New Roman" w:eastAsia="Calibri" w:hAnsi="Times New Roman" w:cs="Times New Roman"/>
          <w:b/>
          <w:bCs/>
          <w:sz w:val="28"/>
          <w:szCs w:val="28"/>
        </w:rPr>
        <w:t>"</w:t>
      </w:r>
      <w:bookmarkStart w:id="0" w:name="_GoBack"/>
      <w:r w:rsidRPr="00C13685">
        <w:rPr>
          <w:rFonts w:ascii="Times New Roman" w:eastAsia="Calibri" w:hAnsi="Times New Roman" w:cs="Times New Roman"/>
          <w:b/>
          <w:bCs/>
          <w:sz w:val="28"/>
          <w:szCs w:val="28"/>
        </w:rPr>
        <w:t>Всем советуем дружить</w:t>
      </w:r>
      <w:bookmarkEnd w:id="0"/>
      <w:r w:rsidRPr="00C13685">
        <w:rPr>
          <w:rFonts w:ascii="Times New Roman" w:eastAsia="Calibri" w:hAnsi="Times New Roman" w:cs="Times New Roman"/>
          <w:b/>
          <w:bCs/>
          <w:sz w:val="28"/>
          <w:szCs w:val="28"/>
        </w:rPr>
        <w:t>!"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415"/>
      </w:tblGrid>
      <w:tr w:rsidR="00C13685" w:rsidRPr="00C13685" w:rsidTr="003A2066">
        <w:trPr>
          <w:tblCellSpacing w:w="0" w:type="dxa"/>
        </w:trPr>
        <w:tc>
          <w:tcPr>
            <w:tcW w:w="0" w:type="auto"/>
            <w:vAlign w:val="center"/>
            <w:hideMark/>
          </w:tcPr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Цель: 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 формирование представлений детей о дружеских взаимоотношениях.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Задачи: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Образовательные: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-формировать представления детей о значимости дружбы в жизни людей;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 формировать умения анализировать поступки товарища, давать им правильную оценку;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 расширять и обогащать словарный запас;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Развивающие: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 развивать эмоциональную сторону личности;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 развивать диалогическую речь детей;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 развивать коммуникативные навыки (использование в речи вежливых слов, умение слушать товарища).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Воспитательные: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 воспитывать культуру общения, дружеские взаимоотношения;</w:t>
            </w:r>
          </w:p>
          <w:p w:rsidR="00F4094F" w:rsidRDefault="00C13685" w:rsidP="00F4094F">
            <w:pPr>
              <w:spacing w:after="16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 воспитывать доброжелательность, желание прийти на помощь, поделиться радостью.</w:t>
            </w:r>
            <w:r w:rsidR="00F4094F" w:rsidRPr="00C136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</w:t>
            </w:r>
          </w:p>
          <w:p w:rsidR="00C13685" w:rsidRPr="00C13685" w:rsidRDefault="00F4094F" w:rsidP="00F4094F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Участники: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дети второй младшей группы (возраст детей 3-4 года). Интеграция образовательных областей: социально-коммуникативное развитие, речевое развитие.</w:t>
            </w:r>
          </w:p>
          <w:p w:rsidR="00C13685" w:rsidRPr="00C13685" w:rsidRDefault="00C13685" w:rsidP="00C13685">
            <w:pPr>
              <w:spacing w:before="240"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Виды деятельности: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коммуникативная, познавательная, игровая, двигательная, музыкальная.</w:t>
            </w:r>
          </w:p>
          <w:p w:rsidR="00C13685" w:rsidRPr="00C13685" w:rsidRDefault="00C13685" w:rsidP="00C13685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Методы: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словесные, наглядные, игровые, практические.</w:t>
            </w:r>
          </w:p>
          <w:p w:rsidR="00C13685" w:rsidRPr="00C13685" w:rsidRDefault="00C13685" w:rsidP="00C13685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Приемы: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коммуникативно-речевая игра «Милый друг», упражнение «Мне грустно, мне радостно», сюрпризный момент (кукла Сережа), художественное слово – чтение стихотворения товарищем, активизация словаря (подбор слов определений, знакомство с новым словом, проговаривание хором), проблемная ситуация, физкультминутка «Давайте будем дружить друг с другом», ресурсный круг «Эстафета дружбы», </w:t>
            </w:r>
            <w:proofErr w:type="spell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речевка</w:t>
            </w:r>
            <w:proofErr w:type="spell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«Верные друзья», </w:t>
            </w:r>
            <w:proofErr w:type="spell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пропевание</w:t>
            </w:r>
            <w:proofErr w:type="spell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песни «Всем советуем дружить».</w:t>
            </w:r>
            <w:proofErr w:type="gramEnd"/>
          </w:p>
          <w:p w:rsidR="00C13685" w:rsidRPr="00C13685" w:rsidRDefault="00C13685" w:rsidP="00C13685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Планируемые результаты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– целевые ориентиры дошкольного образования: ребенок эмоционально-заинтересованно вступает в игру, внимательно слушает стихотворение, которое читает товарищ, улавливает главную мысль, внимательно следит за развитием действий в игровой ситуации (встреча с Сережей, разговор с ним), с желанием принимает участие в решение Сережиной проблемы, активно отвечает на вопросы, подпевает песню, активен и заинтересован в помощи Сереже, проявляет интерес к участию в физкультминутке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повторяет движения за воспитателем, с радостью танцует, 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взаимодействует с детьми.</w:t>
            </w:r>
          </w:p>
          <w:p w:rsidR="00C13685" w:rsidRPr="00C13685" w:rsidRDefault="00C13685" w:rsidP="00C13685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Оборудование: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колокольчик, кукла Сережа, пиктограммы эмоций (радость, грусть), аудиозапись песни «Всем советуем дружить».</w:t>
            </w:r>
            <w:proofErr w:type="gramEnd"/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Ход занятия: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1.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  <w:t>Организационный момент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Коммуникативно-речевая игра: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“Милый друг”.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Цель: настроить детей друг на друга, дать возможность каждому ребенку почувствовать себя в центре внимания.</w:t>
            </w:r>
          </w:p>
          <w:p w:rsidR="00C13685" w:rsidRPr="00C13685" w:rsidRDefault="00C13685" w:rsidP="00C13685">
            <w:pPr>
              <w:spacing w:before="240"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Воспитатель берет колокольчик и звонит им, дети сразу обращают внимание и подходят, встают в круг.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Колокольчик озорной,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Ты ребят скорей построй.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Собрались ребята в круг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Слева – друг и справа – друг.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Вместе за руки возьмемся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И друг другу улыбнемся.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К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нам сегодня пришли гости, давайте и им подарим наши улыбки!</w:t>
            </w:r>
          </w:p>
          <w:p w:rsidR="00C13685" w:rsidRPr="00C13685" w:rsidRDefault="00C13685" w:rsidP="00C13685">
            <w:pPr>
              <w:spacing w:after="16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: От улыбок стало светлее и радостнее вокруг.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2.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  <w:t>Вводная часть.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Беседа о дружбе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 кругу).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Цель: актуализировать знания детей о значимости дружбы, развивать диалогическую речь, умение подбирать слова определения, слова-глаголы, активизировать словарный запас.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Тема нашего занятия: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«Всем советуем дружить!»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Дети, мы с вами так много в последнее время говорим о дружбе, скажите, с чего начинается дружба? Д: (с улыбки, с доброго слова, с игры, с помощи).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Кого мы называем другом? Д: (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человека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который помогает, жалеет, защищает, делится игрушками, может выручить, уступить).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Если хочешь, чтобы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тебя были хорошие друзья, ты сам каким должен быть? Д: (хорошим другом, нежадным, воспитанным, добрым).</w:t>
            </w:r>
          </w:p>
          <w:p w:rsidR="00C13685" w:rsidRPr="00C13685" w:rsidRDefault="00C13685" w:rsidP="00C1368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Присаживаются на стулья.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Упражнение: 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«Мне грустно, мне радостно».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Цель: развитие эмоциональной сферы детей.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А как вы себя чувствуете, когда рядом нет друзей?   Д: (одиноко, тоскливо, грустно). Изобразите тоску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proofErr w:type="gramStart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оказ пиктограмму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).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А когда есть друзья, что вы чувствуете?    Д: (веселье, радость). Покажите радость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proofErr w:type="gramStart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</w:t>
            </w:r>
            <w:proofErr w:type="gramEnd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оказ пиктограммы).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« Здорово, когда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на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свете есть друзья!»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У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нас в группе дети умеют дружить?   Д: (умеют). Конечно, я думаю, что все дети в нашей группе дружат.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3.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  <w:t>Основная часть.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Чтение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стихотворения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дружбу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Ю. </w:t>
            </w:r>
            <w:proofErr w:type="spell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Энтина</w:t>
            </w:r>
            <w:proofErr w:type="spell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Цель: формировать умение внимательно слушать товарища, улавливать главную мысль, отвечать на вопросы,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побуждать на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дружеские взаимоотношения.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Сейчас (……) прочитает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нам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стихотворение Юрия </w:t>
            </w:r>
            <w:proofErr w:type="spell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Энтина</w:t>
            </w:r>
            <w:proofErr w:type="spell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про дружбу, а вы внимательно послушайте и скажите какой совет друзьям звучит в этом стихотворении?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Р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: Дружит с солнцем ветерок,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А роса – с травою.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Дружит с бабочкой цветок,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Дружим мы с тобою.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Всё с друзьями пополам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Поделить мы рады!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Только ссориться друзьям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Никогда не надо!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Какой совет вы услышали? Что нужно и не нужно делать друзьям?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Д: (нужно делиться и не нужно ссориться).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Правильно, а если случайно поссорились, что нужно сделать?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Д: (помириться) А как? (извиниться, пожалеть, погладить, сказать </w:t>
            </w:r>
            <w:proofErr w:type="spell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мирилку</w:t>
            </w:r>
            <w:proofErr w:type="spell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).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Физкультминутка 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«Давайте будем дружить друг с другом».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Цель: стимулировать детей на дружеские взаимоотношения, формировать умения повторять движения за воспитателем, действовать коллективно, согласованно.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Давайте будем дружить друг с другом             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(взяться за руки друг с другом)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 птицы с небом,                    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(потянуться руками вверх, встав на носочки)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 травы с лугом,                                                          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(присесть на корточки)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Как ветер с морем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,              (качают руками над головой вместе с туловищем)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Поля с дождями,       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(кружатся вокруг себя, попеременно взмахивая руками)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Как дружит солнце со всеми нами                                           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(взяться за руки). </w:t>
            </w:r>
          </w:p>
          <w:p w:rsidR="00C13685" w:rsidRPr="00C13685" w:rsidRDefault="00C13685" w:rsidP="00FF3870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Присаживаются на стулья.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Сюрпризный момент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Цель: продолжать учить детей использовать в речи вежливые слова.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Стук в двери. Заходит Сережа (кукла). Здоровается.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В. и д.: Здравствуй!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Как тебя зовут, мальчик? (Сережа).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Меня зовут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(…) </w:t>
            </w:r>
            <w:proofErr w:type="gramEnd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имя воспитателя.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Дети, давайте познакомимся с нашим гостем,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скажите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 вас зовут.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(Каждый ребенок протягивает руку Сереже и </w:t>
            </w:r>
            <w:proofErr w:type="gramStart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говорит</w:t>
            </w:r>
            <w:proofErr w:type="gramEnd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как его зовут, Сережа отвечает: –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«Очень приятно»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).</w:t>
            </w:r>
            <w:proofErr w:type="gramEnd"/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: Сережа, почему ты такой грустный?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Со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мной никто не дружит.</w:t>
            </w:r>
          </w:p>
          <w:p w:rsidR="00C13685" w:rsidRPr="00C13685" w:rsidRDefault="00C13685" w:rsidP="00C1368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А почему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тобой никто не дружит? Расскажи нам.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(Подносит Сер</w:t>
            </w:r>
            <w:proofErr w:type="gramStart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  <w:proofErr w:type="gramEnd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</w:t>
            </w:r>
            <w:proofErr w:type="gramStart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к</w:t>
            </w:r>
            <w:proofErr w:type="gramEnd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 xml:space="preserve"> уху).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Решение проблемной ситуации</w:t>
            </w:r>
            <w:proofErr w:type="gramEnd"/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  <w:u w:val="single"/>
              </w:rPr>
              <w:t>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Цель: расширять представления детей о дружеских взаимоотношениях, формировать умение анализировать поступки, находить верное решение, развивать речь детей, воспитывать желание помочь.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Чтение рассказа воспитателем.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Ребята, давайте послушаем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Сережин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рассказа.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: Не хотят дружить с Серёжей.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 чем причина? Кто поможет?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Начал он играть с </w:t>
            </w:r>
            <w:proofErr w:type="spell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Данилкой</w:t>
            </w:r>
            <w:proofErr w:type="spell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Но сломал его машинку.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За мячом бежал со Славой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И толкнул его в канаву.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 шуткам наш Сергей привык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— Коле показал язык.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Крикнул громко малышам: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— Эй,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малявки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, можно к вам?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Никому Сергей не нужен…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Почему же с ним не дружат?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Скажите, дети, почему с Сережей никто не дружит? Д: (он обижает всех, ломает игрушки, обзывается, толкается).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Гендерная направленность.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Давайте поможем Сереже, какой совет мы ему дадим? (ответы детей) Сначала девочки говорят ему совет, затем мальчики (по желанию).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Знакомство с новым словом. Проговаривание хором.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Цель: расширение словарного запаса детей.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(обобщение ответов детей)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конечно, дети, вы правы, чтобы у Сережи были друзья, и у всех нас, нужно быть доброжелательным – всем добро желать и не обижать, по-другому сказать – </w:t>
            </w:r>
            <w:r w:rsidRPr="00C13685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  <w:t>дружелюбным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 xml:space="preserve">Скажем хором новое слово и запомним его. </w:t>
            </w:r>
            <w:r w:rsidRPr="00C13685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Дружелюбным.</w:t>
            </w:r>
          </w:p>
          <w:p w:rsidR="00C13685" w:rsidRPr="00C13685" w:rsidRDefault="00C13685" w:rsidP="00C13685">
            <w:pPr>
              <w:spacing w:after="16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Дети встают со стульев.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Пропевание</w:t>
            </w:r>
            <w:proofErr w:type="spellEnd"/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песни: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«Всем советуем дружить»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Цель: развивать музыкальный слух, подчеркнуть значимость дружбы, воспитывать коллективизм, желание дружить.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А сейчас ребята давайте споем песенку про друзей, а Сережа нас внимательно послушает.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(Дети и воспитатель поют песню под музыкальное сопровождение «Всем советуем дружить»).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1. Всем советуем дружить,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Ссориться не смейте!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Без друзей нам не прожить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Ни за что на свете.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Пр.: Ни за что, ни за что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Ни за что на свете – 2 раза.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2. Не бросай друзей своих.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Будь за них в ответе.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Не давай в обиду их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Никому на свете.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Воспитатель подносит Сережу к уху и говорит: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-С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ережа благодарит нас за советы и за такую замечательную песню и говорит, что он понял, нельзя быть грубым, тогда не будет одиноко, нельзя обижать никого, нужно наоборот помогать и защищать своих друзей.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Молодец, Сережа, мы надеемся ты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исправишься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и у тебя будет много друзей. Мы с удовольствием поделимся с тобой своей дружбой и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расскажем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какие мы дети.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Ребята, давайте встанем в круг (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Сережа с нами</w:t>
            </w: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) и рукопожатием передадим дружбу друг другу и  поделимся дружбой с Сережей.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Игра: «Эстафета дружбы»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Цель: формировать дружеские взаимоотношения, воспитывать желание помочь, поделиться дружбой, радостью. 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: «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передам вам свою дружбу рукопожатием, она идет от меня к М., от М. к С. и т. д. и, наконец, снова возвращается ко мне. Я чувствую, что дружбы стало больше, так как каждый из вас добавил частичку своей дружбы.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Дети присаживаются.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Подносит куклу к уху.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Сережа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говорит, что он понял как здорово, когда есть друзья, и он больше никогда не будет обижать товарищей, а будет со всеми дружить. Сейчас он пойдет к своим товарищам, извинится и подружится с ними.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Молодец, Сережа.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lastRenderedPageBreak/>
              <w:t>Сережа прощается с детьми: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-До свидания, ребята!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-Д: До свидания, Сережа!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Приходи к нам в гости.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Будем рады тебя видеть.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(Сережа благодарит, уходит).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</w:pP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  <w:u w:val="single"/>
              </w:rPr>
              <w:t>4. Заключительная часть.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Рефлексия: Словесная игра «Да» - «Нет»</w:t>
            </w:r>
            <w:proofErr w:type="gramStart"/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>.</w:t>
            </w:r>
            <w:proofErr w:type="gramEnd"/>
            <w:r w:rsidRPr="00C13685">
              <w:rPr>
                <w:rFonts w:ascii="Times New Roman" w:eastAsia="Calibri" w:hAnsi="Times New Roman" w:cs="Times New Roman"/>
                <w:sz w:val="28"/>
                <w:szCs w:val="28"/>
                <w:u w:val="single"/>
              </w:rPr>
              <w:t xml:space="preserve"> </w:t>
            </w:r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</w:t>
            </w:r>
            <w:proofErr w:type="gramStart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с</w:t>
            </w:r>
            <w:proofErr w:type="gramEnd"/>
            <w:r w:rsidRPr="00C13685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охранение позитивных эмоциональных ощущений).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В: Дети, какое доброе дело мы с вами сегодня сделали?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Д: (помогли Сереже понять, что нужно уметь дружить и ценить дружбу). 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Давайте поиграем. Я вам буду задавать вопросы, а вы мне отвечать словами – «да» или «нет». Будьте внимательными!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Будем крепко мы дружить?   ...да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Нашей дружбой дорожить?   ...да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Мы научимся играть?             ...да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Другу будем помогать?          ...да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Друга нужно разозлить?       ...нет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А улыбку подарить?               ...да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Друга стоит обижать?           ...нет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Чай с друзьями будем пить? ...да</w:t>
            </w:r>
          </w:p>
          <w:p w:rsidR="00C13685" w:rsidRPr="00C13685" w:rsidRDefault="00C13685" w:rsidP="00C13685">
            <w:pPr>
              <w:spacing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Будем крепко мы дружить?   ...да</w:t>
            </w:r>
          </w:p>
          <w:p w:rsidR="00C13685" w:rsidRPr="00C13685" w:rsidRDefault="00C13685" w:rsidP="00C13685">
            <w:pPr>
              <w:spacing w:before="240" w:after="0" w:line="259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13685">
              <w:rPr>
                <w:rFonts w:ascii="Times New Roman" w:eastAsia="Calibri" w:hAnsi="Times New Roman" w:cs="Times New Roman"/>
                <w:sz w:val="28"/>
                <w:szCs w:val="28"/>
              </w:rPr>
              <w:t>В: Молодцы! На этом наше занятие з</w:t>
            </w:r>
            <w:r w:rsidR="0067370B">
              <w:rPr>
                <w:rFonts w:ascii="Times New Roman" w:eastAsia="Calibri" w:hAnsi="Times New Roman" w:cs="Times New Roman"/>
                <w:sz w:val="28"/>
                <w:szCs w:val="28"/>
              </w:rPr>
              <w:t>акончено. Всем спасибо.</w:t>
            </w:r>
          </w:p>
        </w:tc>
      </w:tr>
    </w:tbl>
    <w:p w:rsidR="00042D5B" w:rsidRPr="00C13685" w:rsidRDefault="00042D5B">
      <w:pPr>
        <w:rPr>
          <w:rFonts w:ascii="Times New Roman" w:hAnsi="Times New Roman" w:cs="Times New Roman"/>
          <w:sz w:val="28"/>
          <w:szCs w:val="28"/>
        </w:rPr>
      </w:pPr>
    </w:p>
    <w:sectPr w:rsidR="00042D5B" w:rsidRPr="00C13685" w:rsidSect="00347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26C"/>
    <w:rsid w:val="00042D5B"/>
    <w:rsid w:val="001C326C"/>
    <w:rsid w:val="00300592"/>
    <w:rsid w:val="0067370B"/>
    <w:rsid w:val="00701FBD"/>
    <w:rsid w:val="00C13685"/>
    <w:rsid w:val="00F4094F"/>
    <w:rsid w:val="00FF3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7</Pages>
  <Words>1484</Words>
  <Characters>8461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</cp:revision>
  <dcterms:created xsi:type="dcterms:W3CDTF">2021-03-30T15:04:00Z</dcterms:created>
  <dcterms:modified xsi:type="dcterms:W3CDTF">2021-03-30T15:10:00Z</dcterms:modified>
</cp:coreProperties>
</file>